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1024" w14:textId="77777777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Meeting Minutes</w:t>
      </w:r>
    </w:p>
    <w:p w14:paraId="026B2E9E" w14:textId="77777777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Libertarian Party of Lee County</w:t>
      </w:r>
    </w:p>
    <w:p w14:paraId="64E80856" w14:textId="2E614818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 xml:space="preserve">Wednesday 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April 2</w:t>
      </w: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, 202</w:t>
      </w:r>
      <w:r>
        <w:rPr>
          <w:rFonts w:ascii="Arial" w:eastAsia="Arial" w:hAnsi="Arial" w:cs="Arial"/>
          <w:b/>
          <w:kern w:val="0"/>
          <w:lang w:val="en"/>
          <w14:ligatures w14:val="none"/>
        </w:rPr>
        <w:t>5</w:t>
      </w:r>
    </w:p>
    <w:p w14:paraId="3494BA24" w14:textId="1A984699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>
        <w:rPr>
          <w:rFonts w:ascii="Arial" w:eastAsia="Arial" w:hAnsi="Arial" w:cs="Arial"/>
          <w:b/>
          <w:kern w:val="0"/>
          <w:lang w:val="en"/>
          <w14:ligatures w14:val="none"/>
        </w:rPr>
        <w:t xml:space="preserve">7:00 </w:t>
      </w: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pm</w:t>
      </w:r>
    </w:p>
    <w:p w14:paraId="48B5BAF7" w14:textId="77777777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</w:p>
    <w:p w14:paraId="7ED25EEF" w14:textId="7F3BD174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b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b/>
          <w:kern w:val="0"/>
          <w:lang w:val="en"/>
          <w14:ligatures w14:val="none"/>
        </w:rPr>
        <w:t>Business Meeting</w:t>
      </w:r>
    </w:p>
    <w:p w14:paraId="6790E26B" w14:textId="77777777" w:rsidR="00591966" w:rsidRPr="007B3411" w:rsidRDefault="00591966" w:rsidP="00591966">
      <w:pPr>
        <w:spacing w:after="0" w:line="276" w:lineRule="auto"/>
        <w:jc w:val="center"/>
        <w:rPr>
          <w:rFonts w:ascii="Arial" w:eastAsia="Arial" w:hAnsi="Arial" w:cs="Arial"/>
          <w:kern w:val="0"/>
          <w:lang w:val="en"/>
          <w14:ligatures w14:val="none"/>
        </w:rPr>
      </w:pPr>
    </w:p>
    <w:p w14:paraId="3C4B1CC8" w14:textId="543DAF38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Call to Order was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7:0</w:t>
      </w:r>
      <w:r>
        <w:rPr>
          <w:rFonts w:ascii="Arial" w:eastAsia="Arial" w:hAnsi="Arial" w:cs="Arial"/>
          <w:kern w:val="0"/>
          <w:lang w:val="en"/>
          <w14:ligatures w14:val="none"/>
        </w:rPr>
        <w:t>5p</w:t>
      </w:r>
    </w:p>
    <w:p w14:paraId="289BEC70" w14:textId="79482703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Roll Call-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Chair- present, Vice Chair-present, Treasurer/Sec-present.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Members: L.Gillis, K. Hawk</w:t>
      </w:r>
    </w:p>
    <w:p w14:paraId="00CA5EFB" w14:textId="77777777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Determination of Quorum- 3 of </w:t>
      </w:r>
      <w:r>
        <w:rPr>
          <w:rFonts w:ascii="Arial" w:eastAsia="Arial" w:hAnsi="Arial" w:cs="Arial"/>
          <w:kern w:val="0"/>
          <w:lang w:val="en"/>
          <w14:ligatures w14:val="none"/>
        </w:rPr>
        <w:t>3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EC member present establishes quorum</w:t>
      </w:r>
    </w:p>
    <w:p w14:paraId="6EAA71F0" w14:textId="492A6E59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Approval of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3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/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5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/2</w:t>
      </w:r>
      <w:r>
        <w:rPr>
          <w:rFonts w:ascii="Arial" w:eastAsia="Arial" w:hAnsi="Arial" w:cs="Arial"/>
          <w:kern w:val="0"/>
          <w:lang w:val="en"/>
          <w14:ligatures w14:val="none"/>
        </w:rPr>
        <w:t>4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minutes- Cliff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 xml:space="preserve">motions amend chair and VC names. </w:t>
      </w:r>
      <w:r>
        <w:rPr>
          <w:rFonts w:ascii="Arial" w:eastAsia="Arial" w:hAnsi="Arial" w:cs="Arial"/>
          <w:kern w:val="0"/>
          <w:lang w:val="en"/>
          <w14:ligatures w14:val="none"/>
        </w:rPr>
        <w:t>Krakow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seconds. Minutes approved</w:t>
      </w:r>
    </w:p>
    <w:p w14:paraId="1BE1EB38" w14:textId="77777777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Approval of Agenda- approved unanimously</w:t>
      </w:r>
    </w:p>
    <w:p w14:paraId="45097911" w14:textId="07042FBE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Old business- 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CRM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working.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Cliff reports the second message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send with newsletter.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Spam rate unknown, IG is set up by Couillard, Chair will need access to this and FB</w:t>
      </w:r>
    </w:p>
    <w:p w14:paraId="17766415" w14:textId="2AAD667B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Chair report-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 xml:space="preserve"> Upcoming access to NB thanks to L.Gansky, will allow us to use CRM instead of paying. Cliff will reduce monthly cost to $75 for social media only once we have access. Will start press releases, commentary on social, try tik tok live with VC</w:t>
      </w:r>
    </w:p>
    <w:p w14:paraId="33EA4A7A" w14:textId="43CEE8DE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Vice Chair report-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School board regular, school board cutting 15M out of budget</w:t>
      </w:r>
    </w:p>
    <w:p w14:paraId="3E3803C9" w14:textId="0FC07A83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Treasurer report- $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~3,500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 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in account, </w:t>
      </w:r>
      <w:r>
        <w:rPr>
          <w:rFonts w:ascii="Arial" w:eastAsia="Arial" w:hAnsi="Arial" w:cs="Arial"/>
          <w:kern w:val="0"/>
          <w:lang w:val="en"/>
          <w14:ligatures w14:val="none"/>
        </w:rPr>
        <w:t>2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 monthly contributor</w:t>
      </w:r>
      <w:r>
        <w:rPr>
          <w:rFonts w:ascii="Arial" w:eastAsia="Arial" w:hAnsi="Arial" w:cs="Arial"/>
          <w:kern w:val="0"/>
          <w:lang w:val="en"/>
          <w14:ligatures w14:val="none"/>
        </w:rPr>
        <w:t>s.</w:t>
      </w:r>
    </w:p>
    <w:p w14:paraId="05F60B38" w14:textId="77777777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Secretary report- </w:t>
      </w:r>
      <w:r>
        <w:rPr>
          <w:rFonts w:ascii="Arial" w:eastAsia="Arial" w:hAnsi="Arial" w:cs="Arial"/>
          <w:kern w:val="0"/>
          <w:lang w:val="en"/>
          <w14:ligatures w14:val="none"/>
        </w:rPr>
        <w:t>none.</w:t>
      </w:r>
    </w:p>
    <w:p w14:paraId="4B19049D" w14:textId="77777777" w:rsidR="00591966" w:rsidRPr="007B3411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Region Rep report- </w:t>
      </w:r>
      <w:r>
        <w:rPr>
          <w:rFonts w:ascii="Arial" w:eastAsia="Arial" w:hAnsi="Arial" w:cs="Arial"/>
          <w:kern w:val="0"/>
          <w:lang w:val="en"/>
          <w14:ligatures w14:val="none"/>
        </w:rPr>
        <w:t>absent</w:t>
      </w:r>
    </w:p>
    <w:p w14:paraId="4637FE53" w14:textId="01C8C9DA" w:rsidR="00591966" w:rsidRPr="007B3411" w:rsidRDefault="00591966" w:rsidP="009C1B0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New business-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Josh has until June to decide if running as L or R for Dist 77</w:t>
      </w:r>
    </w:p>
    <w:p w14:paraId="6D249C6D" w14:textId="7219A6DB" w:rsidR="00591966" w:rsidRDefault="00591966" w:rsidP="00591966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 xml:space="preserve">Adjournment- meeting adjourned at </w:t>
      </w:r>
      <w:r>
        <w:rPr>
          <w:rFonts w:ascii="Arial" w:eastAsia="Arial" w:hAnsi="Arial" w:cs="Arial"/>
          <w:kern w:val="0"/>
          <w:lang w:val="en"/>
          <w14:ligatures w14:val="none"/>
        </w:rPr>
        <w:t>7: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55</w:t>
      </w:r>
      <w:r w:rsidRPr="007B3411">
        <w:rPr>
          <w:rFonts w:ascii="Arial" w:eastAsia="Arial" w:hAnsi="Arial" w:cs="Arial"/>
          <w:kern w:val="0"/>
          <w:lang w:val="en"/>
          <w14:ligatures w14:val="none"/>
        </w:rPr>
        <w:t>pm</w:t>
      </w:r>
    </w:p>
    <w:p w14:paraId="3091FF7A" w14:textId="77777777" w:rsidR="00591966" w:rsidRDefault="00591966" w:rsidP="00591966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</w:p>
    <w:p w14:paraId="6C02CB27" w14:textId="6AE590E2" w:rsidR="00591966" w:rsidRPr="007B3411" w:rsidRDefault="00591966" w:rsidP="00591966">
      <w:pPr>
        <w:spacing w:after="0" w:line="276" w:lineRule="auto"/>
        <w:ind w:left="720"/>
        <w:rPr>
          <w:rFonts w:ascii="Arial" w:eastAsia="Arial" w:hAnsi="Arial" w:cs="Arial"/>
          <w:kern w:val="0"/>
          <w:lang w:val="en"/>
          <w14:ligatures w14:val="none"/>
        </w:rPr>
      </w:pPr>
      <w:r w:rsidRPr="00BC38F3">
        <w:rPr>
          <w:rFonts w:ascii="Arial" w:eastAsia="Arial" w:hAnsi="Arial" w:cs="Arial"/>
          <w:b/>
          <w:bCs/>
          <w:kern w:val="0"/>
          <w:lang w:val="en"/>
          <w14:ligatures w14:val="none"/>
        </w:rPr>
        <w:t>Action Plans</w:t>
      </w:r>
      <w:r>
        <w:rPr>
          <w:rFonts w:ascii="Arial" w:eastAsia="Arial" w:hAnsi="Arial" w:cs="Arial"/>
          <w:kern w:val="0"/>
          <w:lang w:val="en"/>
          <w14:ligatures w14:val="none"/>
        </w:rPr>
        <w:t xml:space="preserve">: </w:t>
      </w:r>
      <w:r w:rsidR="009C1B03">
        <w:rPr>
          <w:rFonts w:ascii="Arial" w:eastAsia="Arial" w:hAnsi="Arial" w:cs="Arial"/>
          <w:kern w:val="0"/>
          <w:lang w:val="en"/>
          <w14:ligatures w14:val="none"/>
        </w:rPr>
        <w:t>wear yellow Krakow shirts next meeting, reserve Table #32, bring sign, goal to get 10 monthly contributors to sustain affiliate.</w:t>
      </w:r>
    </w:p>
    <w:p w14:paraId="42387D38" w14:textId="77777777" w:rsidR="00591966" w:rsidRPr="007B3411" w:rsidRDefault="00591966" w:rsidP="00591966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0C28B679" w14:textId="77777777" w:rsidR="00591966" w:rsidRPr="007B3411" w:rsidRDefault="00591966" w:rsidP="00591966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</w:p>
    <w:p w14:paraId="10ECED5E" w14:textId="77777777" w:rsidR="00591966" w:rsidRPr="007B3411" w:rsidRDefault="00591966" w:rsidP="00591966">
      <w:pPr>
        <w:spacing w:after="0" w:line="276" w:lineRule="auto"/>
        <w:rPr>
          <w:rFonts w:ascii="Arial" w:eastAsia="Arial" w:hAnsi="Arial" w:cs="Arial"/>
          <w:kern w:val="0"/>
          <w:lang w:val="en"/>
          <w14:ligatures w14:val="none"/>
        </w:rPr>
      </w:pPr>
      <w:r w:rsidRPr="007B3411">
        <w:rPr>
          <w:rFonts w:ascii="Arial" w:eastAsia="Arial" w:hAnsi="Arial" w:cs="Arial"/>
          <w:kern w:val="0"/>
          <w:lang w:val="en"/>
          <w14:ligatures w14:val="none"/>
        </w:rPr>
        <w:t>Submitted by C. Couillard</w:t>
      </w:r>
    </w:p>
    <w:p w14:paraId="6C5AE578" w14:textId="77777777" w:rsidR="00591966" w:rsidRDefault="00591966" w:rsidP="00591966"/>
    <w:p w14:paraId="663A4655" w14:textId="77777777" w:rsidR="00EB79A1" w:rsidRDefault="00EB79A1"/>
    <w:sectPr w:rsidR="00EB79A1" w:rsidSect="005919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4A29"/>
    <w:multiLevelType w:val="multilevel"/>
    <w:tmpl w:val="AA26F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60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66"/>
    <w:rsid w:val="00053F16"/>
    <w:rsid w:val="00591966"/>
    <w:rsid w:val="0083485B"/>
    <w:rsid w:val="00937D90"/>
    <w:rsid w:val="009C1B03"/>
    <w:rsid w:val="00A92536"/>
    <w:rsid w:val="00CE3404"/>
    <w:rsid w:val="00D16F57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9010"/>
  <w15:chartTrackingRefBased/>
  <w15:docId w15:val="{0413F0D7-978D-4FF3-879B-F4886C78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6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2025-04-05T12:57:00Z</dcterms:created>
  <dcterms:modified xsi:type="dcterms:W3CDTF">2025-04-05T13:07:00Z</dcterms:modified>
</cp:coreProperties>
</file>